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AB" w:rsidRDefault="001239AB" w:rsidP="001239A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Задание 1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</w:t>
      </w:r>
      <w:r w:rsidR="0021290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2</w:t>
      </w:r>
    </w:p>
    <w:p w:rsidR="001239AB" w:rsidRPr="001239AB" w:rsidRDefault="001239AB" w:rsidP="001239A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Определите расстояние от точки</w:t>
      </w:r>
      <w:r w:rsidRPr="001239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А</w:t>
      </w: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 точки </w:t>
      </w:r>
      <w:r w:rsidRPr="001239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1. </w:t>
      </w: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Определите расстояние от точки</w:t>
      </w:r>
      <w:r w:rsidRPr="001239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А</w:t>
      </w: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 точки </w:t>
      </w:r>
      <w:r w:rsidRPr="001239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1239AB" w:rsidRDefault="001239AB" w:rsidP="001239A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Определите азмут</w:t>
      </w:r>
      <w:r w:rsidR="00CB7DA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которому нужно идти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2. </w:t>
      </w: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Определите азмут</w:t>
      </w:r>
      <w:r w:rsidR="00CB7DA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которому нужно идти</w:t>
      </w:r>
    </w:p>
    <w:p w:rsidR="001263FB" w:rsidRDefault="00ED064E" w:rsidP="00ED064E">
      <w:pPr>
        <w:tabs>
          <w:tab w:val="left" w:pos="284"/>
        </w:tabs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от точки А до отметки высоты                                       от точки А до отметки высоты</w:t>
      </w:r>
    </w:p>
    <w:p w:rsidR="00F7663C" w:rsidRDefault="001263FB">
      <w:r>
        <w:rPr>
          <w:noProof/>
          <w:lang w:eastAsia="ru-RU"/>
        </w:rPr>
        <w:drawing>
          <wp:inline distT="0" distB="0" distL="0" distR="0">
            <wp:extent cx="3232598" cy="3353761"/>
            <wp:effectExtent l="0" t="0" r="6350" b="0"/>
            <wp:docPr id="2" name="Рисунок 2" descr="C:\Users\Ожогина\AppData\Local\Microsoft\Windows\Temporary Internet Files\Content.Word\План мест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жогина\AppData\Local\Microsoft\Windows\Temporary Internet Files\Content.Word\План мест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57" cy="33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33699" cy="3292803"/>
            <wp:effectExtent l="0" t="0" r="0" b="3175"/>
            <wp:docPr id="5" name="Рисунок 5" descr="C:\Users\Ожогина\AppData\Local\Microsoft\Windows\Temporary Internet Files\Content.Word\План мест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жогина\AppData\Local\Microsoft\Windows\Temporary Internet Files\Content.Word\План местнос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96" cy="32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AB" w:rsidRDefault="006C46B9" w:rsidP="001239AB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25pt;margin-top:10.55pt;width:19.25pt;height:22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y6OgIAAEoEAAAOAAAAZHJzL2Uyb0RvYy54bWysVM2O0zAQviPxDpbvNG2U7m6jpqulSxHS&#10;8iMtPIDjOI2F7Qm226TcuPMKvAMHDtx4he4bMXa6pVrggsjB8njGn7/5Zibzy14rshXWSTAFnYzG&#10;lAjDoZJmXdB3b1dPLihxnpmKKTCioDvh6OXi8aN51+YihQZUJSxBEOPyri1o432bJ4njjdDMjaAV&#10;Bp01WM08mnadVJZ1iK5Vko7HZ0kHtmotcOEcnl4PTrqI+HUtuH9d1054ogqK3HxcbVzLsCaLOcvX&#10;lrWN5Aca7B9YaCYNPnqEumaekY2Vv0FpyS04qP2Ig06griUXMQfMZjJ+kM1tw1oRc0FxXHuUyf0/&#10;WP5q+8YSWWHtppQYprFG+y/7r/tv+x/773ef7j6TNIjUtS7H2NsWo33/FHq8EBN27Q3w944YWDbM&#10;rMWVtdA1glVIchJuJidXBxwXQMruJVT4GNt4iEB9bXVQEDUhiI7F2h0LJHpPOB6mWZadI0+OrvRi&#10;Nj2LBUxYfn+5tc4/F6BJ2BTUYv0jONveOB/IsPw+JLzlQMlqJZWKhl2XS2XJlmGvrOIX+T8IU4Z0&#10;BZ1N0+mQ/18hxvH7E4SWHpteSV3Qi2MQy4Nqz0wVW9IzqYY9UlbmIGNQbtDQ92V/KEsJ1Q4FtTA0&#10;Nw4jbhqwHynpsLEL6j5smBWUqBcGizKbZFmYhGhk0/MUDXvqKU89zHCEKqinZNgufZyeIJiBKyxe&#10;LaOwocoDkwNXbNio92G4wkSc2jHq1y9g8RMAAP//AwBQSwMEFAAGAAgAAAAhAGMG/vfdAAAABgEA&#10;AA8AAABkcnMvZG93bnJldi54bWxMj8FOwzAQRO9I/IO1SFxQ66SFNIRsKoQEghuUqlzd2E0i4nWw&#10;3TT8PcsJjqMZzbwp15PtxWh86BwhpPMEhKHa6Y4ahO374ywHEaIirXpHBuHbBFhX52elKrQ70ZsZ&#10;N7ERXEKhUAhtjEMhZahbY1WYu8EQewfnrYosfSO1Vycut71cJEkmreqIF1o1mIfW1J+bo0XIr5/H&#10;j/CyfN3V2aG/jVer8enLI15eTPd3IKKZ4l8YfvEZHSpm2rsj6SB6hNkNBxEWaQqC7WXOz/YIWbYC&#10;WZXyP371AwAA//8DAFBLAQItABQABgAIAAAAIQC2gziS/gAAAOEBAAATAAAAAAAAAAAAAAAAAAAA&#10;AABbQ29udGVudF9UeXBlc10ueG1sUEsBAi0AFAAGAAgAAAAhADj9If/WAAAAlAEAAAsAAAAAAAAA&#10;AAAAAAAALwEAAF9yZWxzLy5yZWxzUEsBAi0AFAAGAAgAAAAhAAo4nLo6AgAASgQAAA4AAAAAAAAA&#10;AAAAAAAALgIAAGRycy9lMm9Eb2MueG1sUEsBAi0AFAAGAAgAAAAhAGMG/vfdAAAABgEAAA8AAAAA&#10;AAAAAAAAAAAAlAQAAGRycy9kb3ducmV2LnhtbFBLBQYAAAAABAAEAPMAAACeBQAAAAA=&#10;">
            <v:textbox>
              <w:txbxContent>
                <w:p w:rsidR="001239AB" w:rsidRDefault="001239AB" w:rsidP="001239AB">
                  <w:r>
                    <w:t>3</w:t>
                  </w:r>
                </w:p>
              </w:txbxContent>
            </v:textbox>
          </v:shape>
        </w:pict>
      </w:r>
    </w:p>
    <w:p w:rsidR="001263FB" w:rsidRDefault="006C46B9">
      <w:r>
        <w:rPr>
          <w:noProof/>
        </w:rPr>
        <w:pict>
          <v:shape id="_x0000_s1027" type="#_x0000_t202" style="position:absolute;margin-left:276.9pt;margin-top:13.7pt;width:19.25pt;height:22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OrPQIAAFEEAAAOAAAAZHJzL2Uyb0RvYy54bWysVM2O0zAQviPxDpbvNG3UdrdR09XSpQhp&#10;+ZEWHsBxnMbC8RjbbVJu3HkF3oEDB268QveNGDttqRa4IHKwPJ7x55nvm8n8qmsU2QrrJOicjgZD&#10;SoTmUEq9zum7t6snl5Q4z3TJFGiR051w9Grx+NG8NZlIoQZVCksQRLusNTmtvTdZkjhei4a5ARih&#10;0VmBbZhH066T0rIW0RuVpMPhNGnBlsYCF87h6U3vpIuIX1WC+9dV5YQnKqeYm4+rjWsR1mQxZ9na&#10;MlNLfkiD/UMWDZMaHz1B3TDPyMbK36AayS04qPyAQ5NAVUkuYg1YzWj4oJq7mhkRa0FynDnR5P4f&#10;LH+1fWOJLFG7KSWaNajR/sv+6/7b/sf++/2n+88kDSS1xmUYe2cw2ndPocMLsWBnboG/d0TDsmZ6&#10;La6thbYWrMQkR+Fmcna1x3EBpGhfQomPsY2HCNRVtgkMIicE0VGs3Ukg0XnC8TAdj8cXE0o4utLL&#10;2WQaBUxYdrxsrPPPBTQkbHJqUf8Izra3zodkWHYMCW85ULJcSaWiYdfFUlmyZdgrq/jF/B+EKU3a&#10;nM4m6aSv/68Qw/j9CaKRHpteySanl6cglgXWnukytqRnUvV7TFnpA42BuZ5D3xVdL9tRnQLKHfJq&#10;oe9xnEnc1GA/UtJif+fUfdgwKyhRLzRqMxuNx2EgojGeXKRo2HNPce5hmiNUTj0l/Xbp4xAF3jRc&#10;o4aVjPwGsftMDilj30baDzMWBuPcjlG//gSLnwAAAP//AwBQSwMEFAAGAAgAAAAhAG+ehwHgAAAA&#10;CQEAAA8AAABkcnMvZG93bnJldi54bWxMj8FOwzAQRO9I/IO1SFxQ65A0TRuyqRASiN6gRXB1YzeJ&#10;sNfBdtPw95gTHEczmnlTbSaj2aic7y0h3M4TYIoaK3tqEd72j7MVMB8ESaEtKYRv5WFTX15UopT2&#10;TK9q3IWWxRLypUDoQhhKzn3TKSP83A6Kone0zogQpWu5dOIcy43maZIsuRE9xYVODOqhU83n7mQQ&#10;Vovn8cNvs5f3ZnnU63BTjE9fDvH6arq/AxbUFP7C8Isf0aGOTAd7IumZRsjzLKIHhLRYAIuBfJ1m&#10;wA4IRZYAryv+/0H9AwAA//8DAFBLAQItABQABgAIAAAAIQC2gziS/gAAAOEBAAATAAAAAAAAAAAA&#10;AAAAAAAAAABbQ29udGVudF9UeXBlc10ueG1sUEsBAi0AFAAGAAgAAAAhADj9If/WAAAAlAEAAAsA&#10;AAAAAAAAAAAAAAAALwEAAF9yZWxzLy5yZWxzUEsBAi0AFAAGAAgAAAAhAOKgQ6s9AgAAUQQAAA4A&#10;AAAAAAAAAAAAAAAALgIAAGRycy9lMm9Eb2MueG1sUEsBAi0AFAAGAAgAAAAhAG+ehwHgAAAACQEA&#10;AA8AAAAAAAAAAAAAAAAAlwQAAGRycy9kb3ducmV2LnhtbFBLBQYAAAAABAAEAPMAAACkBQAAAAA=&#10;">
            <v:textbox>
              <w:txbxContent>
                <w:p w:rsidR="001239AB" w:rsidRDefault="001239AB" w:rsidP="001239AB">
                  <w:r>
                    <w:t>3</w:t>
                  </w:r>
                </w:p>
              </w:txbxContent>
            </v:textbox>
          </v:shape>
        </w:pict>
      </w:r>
      <w:r w:rsidR="001263FB">
        <w:rPr>
          <w:noProof/>
          <w:lang w:eastAsia="ru-RU"/>
        </w:rPr>
        <w:drawing>
          <wp:inline distT="0" distB="0" distL="0" distR="0">
            <wp:extent cx="3257675" cy="695459"/>
            <wp:effectExtent l="0" t="0" r="0" b="9525"/>
            <wp:docPr id="3" name="Рисунок 3" descr="C:\Users\Ожогина\AppData\Local\Microsoft\Windows\Temporary Internet Files\Content.Word\План мест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жогина\AppData\Local\Microsoft\Windows\Temporary Internet Files\Content.Word\План местнос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07" cy="69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3FB">
        <w:rPr>
          <w:noProof/>
          <w:lang w:eastAsia="ru-RU"/>
        </w:rPr>
        <w:drawing>
          <wp:inline distT="0" distB="0" distL="0" distR="0">
            <wp:extent cx="3329189" cy="540808"/>
            <wp:effectExtent l="0" t="0" r="5080" b="0"/>
            <wp:docPr id="6" name="Рисунок 6" descr="C:\Users\Ожогина\AppData\Local\Microsoft\Windows\Temporary Internet Files\Content.Word\План мест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жогина\AppData\Local\Microsoft\Windows\Temporary Internet Files\Content.Word\План местности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22" cy="5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FB" w:rsidRDefault="001263FB"/>
    <w:p w:rsidR="001239AB" w:rsidRDefault="001239AB" w:rsidP="001239AB">
      <w:pPr>
        <w:tabs>
          <w:tab w:val="left" w:pos="2059"/>
        </w:tabs>
      </w:pPr>
      <w:r>
        <w:tab/>
        <w:t xml:space="preserve">Задание 4                                                                                    Задание 5 </w:t>
      </w:r>
    </w:p>
    <w:p w:rsidR="001239AB" w:rsidRPr="00ED064E" w:rsidRDefault="001239AB" w:rsidP="001239AB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064E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Определите расстояние от точки</w:t>
      </w:r>
      <w:r w:rsidRPr="00ED06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А</w:t>
      </w:r>
      <w:r w:rsidRPr="00ED06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 точки </w:t>
      </w:r>
      <w:r w:rsidRPr="00ED06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="00ED064E" w:rsidRPr="00ED06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1.   </w:t>
      </w:r>
      <w:r w:rsidR="00ED064E" w:rsidRPr="00ED064E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Определите расстояние от точки</w:t>
      </w:r>
      <w:r w:rsidR="00ED064E" w:rsidRPr="00ED06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А</w:t>
      </w:r>
      <w:r w:rsidR="00ED064E" w:rsidRPr="00ED06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 точки </w:t>
      </w:r>
      <w:r w:rsidR="00ED064E" w:rsidRPr="00ED06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</w:p>
    <w:p w:rsidR="00ED064E" w:rsidRPr="001239AB" w:rsidRDefault="001239AB" w:rsidP="00ED064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Определите азмут</w:t>
      </w:r>
      <w:r w:rsidR="00CB7DA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которому нужно идти</w:t>
      </w:r>
      <w:r w:rsidR="00ED06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2.   </w:t>
      </w:r>
      <w:r w:rsidR="00ED064E"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>Определите азмут</w:t>
      </w:r>
      <w:r w:rsidR="00CB7DA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ED064E"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которому нужно идти </w:t>
      </w:r>
    </w:p>
    <w:p w:rsidR="001239AB" w:rsidRPr="001239AB" w:rsidRDefault="001239AB" w:rsidP="00ED064E">
      <w:pPr>
        <w:tabs>
          <w:tab w:val="left" w:pos="284"/>
          <w:tab w:val="center" w:pos="5457"/>
        </w:tabs>
        <w:rPr>
          <w:sz w:val="24"/>
          <w:szCs w:val="24"/>
        </w:rPr>
      </w:pPr>
      <w:r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>от школы до отдельно стоящего дерева</w:t>
      </w:r>
      <w:r w:rsidR="00ED064E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ED064E" w:rsidRPr="001239AB">
        <w:rPr>
          <w:rFonts w:ascii="Times New Roman" w:hAnsi="Times New Roman" w:cs="Times New Roman"/>
          <w:noProof/>
          <w:sz w:val="24"/>
          <w:szCs w:val="24"/>
          <w:lang w:eastAsia="ru-RU"/>
        </w:rPr>
        <w:t>от школы до отдельно стоящего дерева</w:t>
      </w:r>
    </w:p>
    <w:p w:rsidR="001263FB" w:rsidRDefault="001263FB">
      <w:r>
        <w:rPr>
          <w:noProof/>
          <w:lang w:eastAsia="ru-RU"/>
        </w:rPr>
        <w:drawing>
          <wp:inline distT="0" distB="0" distL="0" distR="0">
            <wp:extent cx="3084490" cy="2944310"/>
            <wp:effectExtent l="0" t="0" r="1905" b="8890"/>
            <wp:docPr id="7" name="Рисунок 7" descr="C:\Users\Ожогина\AppData\Local\Microsoft\Windows\Temporary Internet Files\Content.Word\План мест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жогина\AppData\Local\Microsoft\Windows\Temporary Internet Files\Content.Word\План местности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56" cy="29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7856" cy="2653048"/>
            <wp:effectExtent l="0" t="0" r="2540" b="0"/>
            <wp:docPr id="8" name="Рисунок 8" descr="C:\Users\Ожогина\AppData\Local\Microsoft\Windows\Temporary Internet Files\Content.Word\План мест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Ожогина\AppData\Local\Microsoft\Windows\Temporary Internet Files\Content.Word\План местности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28" cy="26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FB" w:rsidRDefault="001263FB" w:rsidP="00ED064E">
      <w:pPr>
        <w:ind w:left="360"/>
      </w:pPr>
    </w:p>
    <w:p w:rsidR="001263FB" w:rsidRDefault="006C46B9">
      <w:r>
        <w:rPr>
          <w:noProof/>
        </w:rPr>
        <w:pict>
          <v:shape id="_x0000_s1028" type="#_x0000_t202" style="position:absolute;margin-left:267.6pt;margin-top:.1pt;width:19.25pt;height:22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w7PAIAAFEEAAAOAAAAZHJzL2Uyb0RvYy54bWysVM2O0zAQviPxDpbvNG2U7m6jpqulSxHS&#10;8iMtPIDjOI2F7Qm226TcuPMKvAMHDtx4he4bMXa6pVrggsjB8njGn2e+bybzy14rshXWSTAFnYzG&#10;lAjDoZJmXdB3b1dPLihxnpmKKTCioDvh6OXi8aN51+YihQZUJSxBEOPyri1o432bJ4njjdDMjaAV&#10;Bp01WM08mnadVJZ1iK5Vko7HZ0kHtmotcOEcnl4PTrqI+HUtuH9d1054ogqKufm42riWYU0Wc5av&#10;LWsbyQ9psH/IQjNp8NEj1DXzjGys/A1KS27BQe1HHHQCdS25iDVgNZPxg2puG9aKWAuS49ojTe7/&#10;wfJX2zeWyAq1Q6UM06jR/sv+6/7b/sf++92nu88kDSR1rcsx9rbFaN8/hR4vxIJdewP8vSMGlg0z&#10;a3FlLXSNYBUmOQk3k5OrA44LIGX3Eip8jG08RKC+tjowiJwQREexdkeBRO8Jx8M0y7LzKSUcXenF&#10;bHoWBUxYfn+5tc4/F6BJ2BTUov4RnG1vnA/JsPw+JLzlQMlqJZWKhl2XS2XJlmGvrOIX838Qpgzp&#10;CjqbptOh/r9CjOP3JwgtPTa9krqgF8cglgfWnpkqtqRnUg17TFmZA42BuYFD35d9lO2oTgnVDnm1&#10;MPQ4ziRuGrAfKemwvwvqPmyYFZSoFwa1mU2yLAxENLLpeYqGPfWUpx5mOEIV1FMybJc+DlHgzcAV&#10;aljLyG8Qe8jkkDL2baT9MGNhME7tGPXrT7D4CQAA//8DAFBLAwQUAAYACAAAACEAQZ4F5t4AAAAH&#10;AQAADwAAAGRycy9kb3ducmV2LnhtbEyOwU7DMBBE70j8g7VIXBB1aJomhDgVQgLBDQqCqxtvk4h4&#10;HWw3DX/PcoLLSKMZzbxqM9tBTOhD70jB1SIBgdQ401Or4O31/rIAEaImowdHqOAbA2zq05NKl8Yd&#10;6QWnbWwFj1AotYIuxrGUMjQdWh0WbkTibO+81ZGtb6Xx+sjjdpDLJFlLq3vih06PeNdh87k9WAXF&#10;6nH6CE/p83uz3g/X8SKfHr68Uudn8+0NiIhz/CvDLz6jQ81MO3cgE8SgIEuzJVcVsHKc5WkOYqdg&#10;lRUg60r+569/AAAA//8DAFBLAQItABQABgAIAAAAIQC2gziS/gAAAOEBAAATAAAAAAAAAAAAAAAA&#10;AAAAAABbQ29udGVudF9UeXBlc10ueG1sUEsBAi0AFAAGAAgAAAAhADj9If/WAAAAlAEAAAsAAAAA&#10;AAAAAAAAAAAALwEAAF9yZWxzLy5yZWxzUEsBAi0AFAAGAAgAAAAhACFIbDs8AgAAUQQAAA4AAAAA&#10;AAAAAAAAAAAALgIAAGRycy9lMm9Eb2MueG1sUEsBAi0AFAAGAAgAAAAhAEGeBebeAAAABwEAAA8A&#10;AAAAAAAAAAAAAAAAlgQAAGRycy9kb3ducmV2LnhtbFBLBQYAAAAABAAEAPMAAAChBQAAAAA=&#10;">
            <v:textbox>
              <w:txbxContent>
                <w:p w:rsidR="00ED064E" w:rsidRDefault="00ED064E" w:rsidP="00ED064E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.15pt;margin-top:2.6pt;width:19.25pt;height:22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PXPgIAAFEEAAAOAAAAZHJzL2Uyb0RvYy54bWysVM2O0zAQviPxDpbvNG1It23UdLV0KUJa&#10;fqSFB3Acp7FwPMF2m5Tb3nkF3oEDB268QveNGDttqRa4IHKwPJ7x55nvm8n8sqsV2QpjJeiMjgZD&#10;SoTmUEi9zuj7d6snU0qsY7pgCrTI6E5Yerl4/GjeNqmIoQJVCEMQRNu0bTJaOdekUWR5JWpmB9AI&#10;jc4STM0cmmYdFYa1iF6rKB4OL6IWTNEY4MJaPL3unXQR8MtScPemLK1wRGUUc3NhNWHN/Rot5ixd&#10;G9ZUkh/SYP+QRc2kxkdPUNfMMbIx8jeoWnIDFko34FBHUJaSi1ADVjMaPqjmtmKNCLUgObY50WT/&#10;Hyx/vX1riCxQuwklmtWo0f7L/uv+2/7H/vv93f1nEnuS2samGHvbYLTrnkGHF0LBtrkB/sESDcuK&#10;6bW4MgbaSrACkxz5m9HZ1R7HepC8fQUFPsY2DgJQV5raM4icEERHsXYngUTnCMfDOEmSyZgSjq54&#10;OhtfBAEjlh4vN8a6FwJq4jcZNah/AGfbG+t8Miw9hvi3LChZrKRSwTDrfKkM2TLslVX4Qv4PwpQm&#10;bUZn43jc1/9XiGH4/gRRS4dNr2Sd0ekpiKWetee6CC3pmFT9HlNW+kCjZ67n0HV5F2R7elQnh2KH&#10;vBroexxnEjcVmE+UtNjfGbUfN8wIStRLjdrMRkniByIYyXgSo2HOPfm5h2mOUBl1lPTbpQtD5HnT&#10;cIUaljLw68XuMzmkjH0baD/MmB+McztE/foTLH4CAAD//wMAUEsDBBQABgAIAAAAIQCk5O/62wAA&#10;AAUBAAAPAAAAZHJzL2Rvd25yZXYueG1sTI7BTsMwEETvSPyDtUhcUOvQQBtCnAohgeAGpYKrG2+T&#10;CHsdbDcNf89ygtNoNKOZV60nZ8WIIfaeFFzOMxBIjTc9tQq2bw+zAkRMmoy2nlDBN0ZY16cnlS6N&#10;P9IrjpvUCh6hWGoFXUpDKWVsOnQ6zv2AxNneB6cT29BKE/SRx52ViyxbSqd74odOD3jfYfO5OTgF&#10;xdXT+BGf85f3Zrm3N+liNT5+BaXOz6a7WxAJp/RXhl98RoeamXb+QCYKq2CWc1HB9QIEp3nBumOb&#10;FSDrSv6nr38AAAD//wMAUEsBAi0AFAAGAAgAAAAhALaDOJL+AAAA4QEAABMAAAAAAAAAAAAAAAAA&#10;AAAAAFtDb250ZW50X1R5cGVzXS54bWxQSwECLQAUAAYACAAAACEAOP0h/9YAAACUAQAACwAAAAAA&#10;AAAAAAAAAAAvAQAAX3JlbHMvLnJlbHNQSwECLQAUAAYACAAAACEAYk0D1z4CAABRBAAADgAAAAAA&#10;AAAAAAAAAAAuAgAAZHJzL2Uyb0RvYy54bWxQSwECLQAUAAYACAAAACEApOTv+tsAAAAFAQAADwAA&#10;AAAAAAAAAAAAAACYBAAAZHJzL2Rvd25yZXYueG1sUEsFBgAAAAAEAAQA8wAAAKAFAAAAAA==&#10;">
            <v:textbox>
              <w:txbxContent>
                <w:p w:rsidR="00ED064E" w:rsidRDefault="00ED064E" w:rsidP="00ED064E">
                  <w:r>
                    <w:t>3</w:t>
                  </w:r>
                </w:p>
              </w:txbxContent>
            </v:textbox>
          </v:shape>
        </w:pict>
      </w:r>
      <w:r w:rsidR="001263FB">
        <w:rPr>
          <w:noProof/>
          <w:lang w:eastAsia="ru-RU"/>
        </w:rPr>
        <w:drawing>
          <wp:inline distT="0" distB="0" distL="0" distR="0">
            <wp:extent cx="3271234" cy="457200"/>
            <wp:effectExtent l="0" t="0" r="5715" b="0"/>
            <wp:docPr id="9" name="Рисунок 9" descr="C:\Users\Ожогина\AppData\Local\Microsoft\Windows\Temporary Internet Files\Content.Word\План местно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жогина\AppData\Local\Microsoft\Windows\Temporary Internet Files\Content.Word\План местности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81" cy="4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3FB">
        <w:rPr>
          <w:noProof/>
          <w:lang w:eastAsia="ru-RU"/>
        </w:rPr>
        <w:drawing>
          <wp:inline distT="0" distB="0" distL="0" distR="0">
            <wp:extent cx="3271234" cy="493620"/>
            <wp:effectExtent l="0" t="0" r="5715" b="1905"/>
            <wp:docPr id="10" name="Рисунок 10" descr="C:\Users\Ожогина\AppData\Local\Microsoft\Windows\Temporary Internet Files\Content.Word\План местн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Ожогина\AppData\Local\Microsoft\Windows\Temporary Internet Files\Content.Word\План местности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360" cy="4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FB" w:rsidRDefault="001263FB"/>
    <w:p w:rsidR="001239AB" w:rsidRDefault="001239AB" w:rsidP="001239AB">
      <w:pPr>
        <w:jc w:val="center"/>
      </w:pPr>
      <w:bookmarkStart w:id="0" w:name="_GoBack"/>
      <w:bookmarkEnd w:id="0"/>
      <w:r>
        <w:lastRenderedPageBreak/>
        <w:t>Задание 6</w:t>
      </w:r>
    </w:p>
    <w:p w:rsidR="001239AB" w:rsidRDefault="001239AB" w:rsidP="001239AB">
      <w:pPr>
        <w:jc w:val="center"/>
      </w:pPr>
    </w:p>
    <w:p w:rsidR="001263FB" w:rsidRDefault="006C46B9">
      <w:r>
        <w:rPr>
          <w:noProof/>
        </w:rPr>
        <w:pict>
          <v:shape id="_x0000_s1030" type="#_x0000_t202" style="position:absolute;margin-left:275.65pt;margin-top:133.7pt;width:19.25pt;height:22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ylPQIAAFEEAAAOAAAAZHJzL2Uyb0RvYy54bWysVM2O0zAQviPxDpbvNG2U7rZR09XSpQhp&#10;+ZEWHsB1nMbC9gTbbVJu3HkF3oEDB268QveNGDttqRa4IHKwPJ7x55nvm8nsqtOKbIV1EkxBR4Mh&#10;JcJwKKVZF/Td2+WTCSXOM1MyBUYUdCccvZo/fjRrm1ykUIMqhSUIYlzeNgWtvW/yJHG8Fpq5ATTC&#10;oLMCq5lH066T0rIW0bVK0uHwImnBlo0FLpzD05veSecRv6oE96+ryglPVEExNx9XG9dVWJP5jOVr&#10;y5pa8kMa7B+y0EwafPQEdcM8Ixsrf4PSkltwUPkBB51AVUkuYg1YzWj4oJq7mjUi1oLkuOZEk/t/&#10;sPzV9o0lskTtMkoM06jR/sv+6/7b/sf++/2n+88kDSS1jcsx9q7BaN89hQ4vxIJdcwv8vSMGFjUz&#10;a3FtLbS1YCUmOQo3k7OrPY4LIKv2JZT4GNt4iEBdZXVgEDkhiI5i7U4Cic4TjodplmWXY0o4utLJ&#10;dHwRBUxYfrzcWOefC9AkbApqUf8Izra3zodkWH4MCW85ULJcSqWiYderhbJky7BXlvGL+T8IU4a0&#10;BZ2O03Ff/18hhvH7E4SWHpteSV3QySmI5YG1Z6aMLemZVP0eU1bmQGNgrufQd6suypYd1VlBuUNe&#10;LfQ9jjOJmxrsR0pa7O+Cug8bZgUl6oVBbaajLAsDEY1sfJmiYc89q3MPMxyhCuop6bcLH4co8Gbg&#10;GjWsZOQ3iN1nckgZ+zbSfpixMBjndoz69SeY/wQAAP//AwBQSwMEFAAGAAgAAAAhAHN06HPiAAAA&#10;CwEAAA8AAABkcnMvZG93bnJldi54bWxMj8FOwzAQRO9I/IO1SFwQddI0aRriVAgJBDcoCK5u7CYR&#10;9jrYbhr+nuUEx9U+zbypt7M1bNI+DA4FpIsEmMbWqQE7AW+v99clsBAlKmkcagHfOsC2OT+rZaXc&#10;CV/0tIsdoxAMlRTQxzhWnIe211aGhRs10u/gvJWRTt9x5eWJwq3hyyQpuJUDUkMvR33X6/Zzd7QC&#10;ytXj9BGesuf3tjiYTbxaTw9fXojLi/n2BljUc/yD4Vef1KEhp707ogrMCMjzNCNUwLJYr4ARkZcb&#10;GrMXkKVZAryp+f8NzQ8AAAD//wMAUEsBAi0AFAAGAAgAAAAhALaDOJL+AAAA4QEAABMAAAAAAAAA&#10;AAAAAAAAAAAAAFtDb250ZW50X1R5cGVzXS54bWxQSwECLQAUAAYACAAAACEAOP0h/9YAAACUAQAA&#10;CwAAAAAAAAAAAAAAAAAvAQAAX3JlbHMvLnJlbHNQSwECLQAUAAYACAAAACEAMMyspT0CAABRBAAA&#10;DgAAAAAAAAAAAAAAAAAuAgAAZHJzL2Uyb0RvYy54bWxQSwECLQAUAAYACAAAACEAc3Toc+IAAAAL&#10;AQAADwAAAAAAAAAAAAAAAACXBAAAZHJzL2Rvd25yZXYueG1sUEsFBgAAAAAEAAQA8wAAAKYFAAAA&#10;AA==&#10;">
            <v:textbox>
              <w:txbxContent>
                <w:p w:rsidR="001239AB" w:rsidRDefault="001239AB" w:rsidP="001239AB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5.65pt;margin-top:78.95pt;width:19.25pt;height:22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R7PgIAAFEEAAAOAAAAZHJzL2Uyb0RvYy54bWysVM2O0zAQviPxDpbvNG1Idtuo6WrpUoS0&#10;/EgLD+A4TmPheILtNllue+cVeAcOHLjxCt03Yuy0pVrggsjB8njGn2e+bybzi75RZCuMlaBzOhmN&#10;KRGaQyn1Oqfv362eTCmxjumSKdAip7fC0ovF40fzrs1EDDWoUhiCINpmXZvT2rk2iyLLa9EwO4JW&#10;aHRWYBrm0DTrqDSsQ/RGRfF4fBZ1YMrWABfW4unV4KSLgF9Vgrs3VWWFIyqnmJsLqwlr4ddoMWfZ&#10;2rC2lnyfBvuHLBomNT56hLpijpGNkb9BNZIbsFC5EYcmgqqSXIQasJrJ+EE1NzVrRagFybHtkSb7&#10;/2D56+1bQ2SJ2j2lRLMGNdp92X3dfdv92H2/v7v/TGJPUtfaDGNvWox2/TPo8UIo2LbXwD9YomFZ&#10;M70Wl8ZAVwtWYpITfzM6uTrgWA9SdK+gxMfYxkEA6ivTeAaRE4LoKNbtUSDRO8LxME6S5DylhKMr&#10;ns7SsyBgxLLD5dZY90JAQ/wmpwb1D+Bse22dT4ZlhxD/lgUly5VUKhhmXSyVIVuGvbIKX8j/QZjS&#10;pMvpLI3Tof6/QozD9yeIRjpseiWbnE6PQSzzrD3XZWhJx6Qa9piy0nsaPXMDh64v+iBbelCngPIW&#10;eTUw9DjOJG5qMJ8o6bC/c2o/bpgRlKiXGrWZTZLED0QwkvQ8RsOceopTD9McoXLqKBm2SxeGyPOm&#10;4RI1rGTg14s9ZLJPGfs20L6fMT8Yp3aI+vUnWPwEAAD//wMAUEsDBBQABgAIAAAAIQA6XrIO4QAA&#10;AAsBAAAPAAAAZHJzL2Rvd25yZXYueG1sTI/BTsMwEETvSPyDtUhcUOu0wW0S4lQICURv0CK4uvE2&#10;iYjtYLtp+HuWExxX8zT7ptxMpmcj+tA5K2ExT4ChrZ3ubCPhbf84y4CFqKxWvbMo4RsDbKrLi1IV&#10;2p3tK4672DAqsaFQEtoYh4LzULdoVJi7AS1lR+eNinT6hmuvzlRuer5MkhU3qrP0oVUDPrRYf+5O&#10;RkJ2+zx+hG368l6vjn0eb9bj05eX8vpqur8DFnGKfzD86pM6VOR0cCerA+slCLFICaVArHNgRIgs&#10;pzEHCcskFcCrkv/fUP0AAAD//wMAUEsBAi0AFAAGAAgAAAAhALaDOJL+AAAA4QEAABMAAAAAAAAA&#10;AAAAAAAAAAAAAFtDb250ZW50X1R5cGVzXS54bWxQSwECLQAUAAYACAAAACEAOP0h/9YAAACUAQAA&#10;CwAAAAAAAAAAAAAAAAAvAQAAX3JlbHMvLnJlbHNQSwECLQAUAAYACAAAACEAmOA0ez4CAABRBAAA&#10;DgAAAAAAAAAAAAAAAAAuAgAAZHJzL2Uyb0RvYy54bWxQSwECLQAUAAYACAAAACEAOl6yDuEAAAAL&#10;AQAADwAAAAAAAAAAAAAAAACYBAAAZHJzL2Rvd25yZXYueG1sUEsFBgAAAAAEAAQA8wAAAKYFAAAA&#10;AA==&#10;">
            <v:textbox>
              <w:txbxContent>
                <w:p w:rsidR="001239AB" w:rsidRDefault="001239AB" w:rsidP="001239AB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9.35pt;margin-top:-.05pt;width:19.25pt;height:2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LvQAIAAFI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p/EFJZrVKNL+y/7r/tv+x/77/d39Z5J4ltrGphh822C4655Bh2qHim1zA/yDJRqW&#10;FdNrcWUMtJVgBWY59Dejs6s9jvUgefsKCnyMbRwEoK40tacQSSGIjmrtTgqJzhGOh8loNLoYU8LR&#10;lUxn40lQMGLp8XJjrHshoCZ+k1GDDRDA2fbGOp8MS48h/i0LShYrqVQwzDpfKkO2DJtlFb6Q/4Mw&#10;pUmb0dk4Gff1/xUiDt+fIGrpsOuVrDM6PQWx1LP2XBehJx2Tqt9jykofaPTM9Ry6Lu+CbpOjOjkU&#10;O+TVQN/kOJS4qcB8oqTFBs+o/bhhRlCiXmrUZjYcjfxEBGM0vkjQMOee/NzDNEeojDpK+u3ShSny&#10;vGm4Qg1LGfj1YveZHFLGxg20H4bMT8a5HaJ+/QoWPwEAAP//AwBQSwMEFAAGAAgAAAAhAB0wGJPf&#10;AAAACAEAAA8AAABkcnMvZG93bnJldi54bWxMj8FOwzAQRO9I/IO1SFxQ67TUTRqyqRASCG5QEFzd&#10;2E0i7HWw3TT8PeYEx9GMZt5U28kaNmofekcIi3kGTFPjVE8twtvr/awAFqIkJY0jjfCtA2zr87NK&#10;lsqd6EWPu9iyVEKhlAhdjEPJeWg6bWWYu0FT8g7OWxmT9C1XXp5SuTV8mWVrbmVPaaGTg77rdPO5&#10;O1qEYvU4foSn6+f3Zn0wm3iVjw9fHvHyYrq9ARb1FP/C8Iuf0KFOTHt3JBWYQRCiyFMUYbYAlnyx&#10;yZfA9ggrIYDXFf9/oP4BAAD//wMAUEsBAi0AFAAGAAgAAAAhALaDOJL+AAAA4QEAABMAAAAAAAAA&#10;AAAAAAAAAAAAAFtDb250ZW50X1R5cGVzXS54bWxQSwECLQAUAAYACAAAACEAOP0h/9YAAACUAQAA&#10;CwAAAAAAAAAAAAAAAAAvAQAAX3JlbHMvLnJlbHNQSwECLQAUAAYACAAAACEAr29C70ACAABSBAAA&#10;DgAAAAAAAAAAAAAAAAAuAgAAZHJzL2Uyb0RvYy54bWxQSwECLQAUAAYACAAAACEAHTAYk98AAAAI&#10;AQAADwAAAAAAAAAAAAAAAACaBAAAZHJzL2Rvd25yZXYueG1sUEsFBgAAAAAEAAQA8wAAAKYFAAAA&#10;AA==&#10;">
            <v:textbox>
              <w:txbxContent>
                <w:p w:rsidR="001239AB" w:rsidRDefault="001239AB">
                  <w:r>
                    <w:t>1</w:t>
                  </w:r>
                </w:p>
              </w:txbxContent>
            </v:textbox>
          </v:shape>
        </w:pict>
      </w:r>
      <w:r w:rsidR="001239A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-635</wp:posOffset>
            </wp:positionV>
            <wp:extent cx="3526790" cy="2343785"/>
            <wp:effectExtent l="0" t="0" r="0" b="0"/>
            <wp:wrapSquare wrapText="bothSides"/>
            <wp:docPr id="12" name="Рисунок 12" descr="C:\Users\Ожогина\AppData\Local\Microsoft\Windows\Temporary Internet Files\Content.Word\План местн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Ожогина\AppData\Local\Microsoft\Windows\Temporary Internet Files\Content.Word\План местности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3FB">
        <w:rPr>
          <w:noProof/>
          <w:lang w:eastAsia="ru-RU"/>
        </w:rPr>
        <w:drawing>
          <wp:inline distT="0" distB="0" distL="0" distR="0">
            <wp:extent cx="3400545" cy="2517820"/>
            <wp:effectExtent l="0" t="0" r="9525" b="0"/>
            <wp:docPr id="11" name="Рисунок 11" descr="C:\Users\Ожогина\AppData\Local\Microsoft\Windows\Temporary Internet Files\Content.Word\План местнос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Ожогина\AppData\Local\Microsoft\Windows\Temporary Internet Files\Content.Word\План местности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802" cy="251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FB" w:rsidRDefault="001263FB"/>
    <w:p w:rsidR="001263FB" w:rsidRDefault="001239AB">
      <w:r>
        <w:t>1</w:t>
      </w:r>
    </w:p>
    <w:p w:rsidR="001239AB" w:rsidRDefault="001239AB"/>
    <w:p w:rsidR="001239AB" w:rsidRDefault="001239AB"/>
    <w:p w:rsidR="001239AB" w:rsidRDefault="001239AB"/>
    <w:p w:rsidR="001239AB" w:rsidRDefault="001239AB"/>
    <w:p w:rsidR="001239AB" w:rsidRDefault="001239AB"/>
    <w:p w:rsidR="001239AB" w:rsidRDefault="001239AB"/>
    <w:p w:rsidR="001239AB" w:rsidRDefault="001239AB">
      <w:r>
        <w:t>2</w:t>
      </w:r>
    </w:p>
    <w:p w:rsidR="001239AB" w:rsidRDefault="001239AB"/>
    <w:p w:rsidR="001239AB" w:rsidRDefault="001239AB"/>
    <w:p w:rsidR="001239AB" w:rsidRDefault="001239AB"/>
    <w:p w:rsidR="001239AB" w:rsidRDefault="001239AB"/>
    <w:p w:rsidR="001239AB" w:rsidRDefault="001239AB">
      <w:r>
        <w:t>3</w:t>
      </w:r>
    </w:p>
    <w:sectPr w:rsidR="001239AB" w:rsidSect="001263FB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478"/>
    <w:multiLevelType w:val="hybridMultilevel"/>
    <w:tmpl w:val="A0A8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6BA0"/>
    <w:multiLevelType w:val="hybridMultilevel"/>
    <w:tmpl w:val="1B5E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263FB"/>
    <w:rsid w:val="001239AB"/>
    <w:rsid w:val="001263FB"/>
    <w:rsid w:val="00212900"/>
    <w:rsid w:val="002836C6"/>
    <w:rsid w:val="006C46B9"/>
    <w:rsid w:val="00C60715"/>
    <w:rsid w:val="00CB7DA2"/>
    <w:rsid w:val="00EB679C"/>
    <w:rsid w:val="00ED064E"/>
    <w:rsid w:val="00F7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Ожогина Ирина Витальевна</dc:creator>
  <cp:lastModifiedBy>user</cp:lastModifiedBy>
  <cp:revision>5</cp:revision>
  <cp:lastPrinted>2012-10-20T06:39:00Z</cp:lastPrinted>
  <dcterms:created xsi:type="dcterms:W3CDTF">2012-10-20T06:16:00Z</dcterms:created>
  <dcterms:modified xsi:type="dcterms:W3CDTF">2016-02-17T07:22:00Z</dcterms:modified>
</cp:coreProperties>
</file>